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>All. 1</w:t>
      </w:r>
    </w:p>
    <w:p w:rsidR="00245B47" w:rsidRDefault="00245B47" w:rsidP="00245B47">
      <w:pPr>
        <w:jc w:val="both"/>
      </w:pPr>
      <w:r>
        <w:t>Domanda per l’ammissione alla procedura selettiva per</w:t>
      </w:r>
      <w:r w:rsidR="00B72CBA">
        <w:t xml:space="preserve"> n. 1 posto</w:t>
      </w:r>
      <w:r>
        <w:t xml:space="preserve"> di Professore di </w:t>
      </w:r>
      <w:r w:rsidR="00D446FD">
        <w:t>seconda</w:t>
      </w:r>
      <w:r w:rsidR="009F0B17">
        <w:t xml:space="preserve"> </w:t>
      </w:r>
      <w:r>
        <w:t>fascia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>STATO  DI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>RESIDENTE A (comune di residenza, prov.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91167A">
        <w:t>seconda</w:t>
      </w:r>
      <w:r w:rsidR="00EE54CB">
        <w:t xml:space="preserve">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_______________________________________</w:t>
      </w:r>
      <w:r w:rsidR="00F64290">
        <w:t xml:space="preserve">  Dipartimento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D.R.</w:t>
      </w:r>
      <w:r w:rsidR="00F14CF9">
        <w:t xml:space="preserve"> </w:t>
      </w:r>
      <w:r>
        <w:t>n.</w:t>
      </w:r>
      <w:r w:rsidR="00934A73">
        <w:t xml:space="preserve"> </w:t>
      </w:r>
      <w:r w:rsidR="00657A5C">
        <w:t>_____________</w:t>
      </w:r>
      <w:r w:rsidR="00934A73">
        <w:t>– 201</w:t>
      </w:r>
      <w:r w:rsidR="00B92642">
        <w:t>8</w:t>
      </w:r>
      <w:bookmarkStart w:id="0" w:name="_GoBack"/>
      <w:bookmarkEnd w:id="0"/>
      <w:r w:rsidR="003D15F4">
        <w:t xml:space="preserve"> 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>i degli art. 46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</w:r>
      <w:r w:rsidR="00125C9B">
        <w:t>d</w:t>
      </w:r>
      <w:r>
        <w:t>i essere nato in data luogo sopra riportati</w:t>
      </w:r>
    </w:p>
    <w:p w:rsidR="00245B47" w:rsidRDefault="00245B47" w:rsidP="00245B47">
      <w:pPr>
        <w:jc w:val="both"/>
      </w:pPr>
      <w:r>
        <w:t>2.</w:t>
      </w:r>
      <w:r>
        <w:tab/>
      </w:r>
      <w:r w:rsidR="00125C9B">
        <w:t>d</w:t>
      </w:r>
      <w:r>
        <w:t>i esse</w:t>
      </w:r>
      <w:r w:rsidR="00FF6B32">
        <w:t>re cittadino__________________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  <w:t>di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87684B" w:rsidRPr="00253665" w:rsidRDefault="0052342E" w:rsidP="00245B47">
      <w:pPr>
        <w:jc w:val="both"/>
        <w:rPr>
          <w:color w:val="000000"/>
        </w:rPr>
      </w:pPr>
      <w:r>
        <w:lastRenderedPageBreak/>
        <w:t>□</w:t>
      </w:r>
      <w:r w:rsidR="001E7379">
        <w:t xml:space="preserve"> </w:t>
      </w:r>
      <w:r w:rsidR="00EF6B4C">
        <w:t>di aver conseguito nell’anno____________l’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16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>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  <w:r w:rsidR="00EF6B4C">
        <w:rPr>
          <w:color w:val="000000"/>
        </w:rPr>
        <w:t>, in corso di validità;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</w:t>
      </w:r>
      <w:r w:rsidR="0091167A">
        <w:t xml:space="preserve">associato </w:t>
      </w:r>
      <w:r w:rsidR="006F0CD1">
        <w:t xml:space="preserve">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</w:t>
      </w:r>
      <w:r w:rsidR="00AF741D">
        <w:rPr>
          <w:color w:val="000000"/>
        </w:rPr>
        <w:t>I</w:t>
      </w:r>
      <w:r w:rsidR="006F0CD1">
        <w:rPr>
          <w:color w:val="000000"/>
        </w:rPr>
        <w:t xml:space="preserve">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C80A9E" w:rsidRDefault="00245B47" w:rsidP="00C80A9E">
      <w:pPr>
        <w:autoSpaceDE w:val="0"/>
        <w:autoSpaceDN w:val="0"/>
        <w:adjustRightInd w:val="0"/>
        <w:jc w:val="both"/>
        <w:rPr>
          <w:color w:val="000000"/>
        </w:rPr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</w:t>
      </w:r>
      <w:r w:rsidR="00DE2377">
        <w:t>I</w:t>
      </w:r>
      <w:r w:rsidR="008D209F">
        <w:t xml:space="preserve"> fascia</w:t>
      </w:r>
      <w:r>
        <w:t xml:space="preserve">, sulla base delle tabelle di corrispondenza  allegate al </w:t>
      </w:r>
      <w:r w:rsidR="00C80A9E" w:rsidRPr="00E12805">
        <w:rPr>
          <w:color w:val="000000"/>
        </w:rPr>
        <w:t xml:space="preserve">D.M. </w:t>
      </w:r>
      <w:r w:rsidR="00C80A9E">
        <w:rPr>
          <w:color w:val="000000"/>
        </w:rPr>
        <w:t xml:space="preserve"> 1° settembre 2016, n. 662 </w:t>
      </w:r>
      <w:r>
        <w:t>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 </w:t>
      </w:r>
      <w:r>
        <w:t xml:space="preserve">seguente posizione </w:t>
      </w:r>
      <w:r w:rsidR="00E75BAC">
        <w:t>rispetto al servizio militare:__________________</w:t>
      </w:r>
    </w:p>
    <w:p w:rsidR="003D15F4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 per persistente insufficiente rendimento, ovvero di non essere stato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3D15F4" w:rsidRDefault="00245B47" w:rsidP="003D15F4">
      <w:pPr>
        <w:autoSpaceDE w:val="0"/>
        <w:autoSpaceDN w:val="0"/>
        <w:adjustRightInd w:val="0"/>
        <w:spacing w:after="0"/>
        <w:ind w:right="-27"/>
        <w:jc w:val="both"/>
        <w:rPr>
          <w:color w:val="000000"/>
        </w:rPr>
      </w:pPr>
      <w:r>
        <w:t xml:space="preserve">9. </w:t>
      </w:r>
      <w:r w:rsidR="003D15F4" w:rsidRPr="00913052">
        <w:rPr>
          <w:color w:val="000000"/>
        </w:rPr>
        <w:t>di non avere rapporti di coniugio o di unione civile o di convivenza regolamentati ai sensi della legge 20.05.2016, n. 76, o un grado di parentela o di affinità, fino al quarto grado compreso, con un professore appartenente al Dipartimento che ha formulato la proposta di attivazione del posto o alla struttura che effettua la chiamata, ovvero con la Rettrice, il Direttore Generale o un componente del Consiglio di Amministrazione dell’Ateneo.</w:t>
      </w:r>
    </w:p>
    <w:p w:rsidR="003D15F4" w:rsidRPr="00913052" w:rsidRDefault="003D15F4" w:rsidP="003D15F4">
      <w:pPr>
        <w:autoSpaceDE w:val="0"/>
        <w:autoSpaceDN w:val="0"/>
        <w:adjustRightInd w:val="0"/>
        <w:spacing w:after="0" w:line="240" w:lineRule="auto"/>
        <w:ind w:right="-27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all’Albo Ufficiale di Ateneo e </w:t>
      </w:r>
      <w:r w:rsidR="00922BD6">
        <w:t xml:space="preserve">sul </w:t>
      </w:r>
      <w:r w:rsidR="007C4437" w:rsidRPr="00584CD4">
        <w:t>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 xml:space="preserve">che l’elenco dei candidati ammessi alla selezione sarà pubblicato all’Albo Ufficiale di Ateneo e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lastRenderedPageBreak/>
        <w:t xml:space="preserve">Di essere </w:t>
      </w:r>
      <w:r w:rsidR="00AA0FCE">
        <w:t>a conoscenza</w:t>
      </w:r>
      <w:r w:rsidRPr="00584CD4">
        <w:t xml:space="preserve"> che i giudizi espressi dalla Commissione</w:t>
      </w:r>
      <w:r w:rsidR="00000464">
        <w:t xml:space="preserve"> e gli atti del concorso</w:t>
      </w:r>
      <w:r w:rsidRPr="00584CD4">
        <w:t xml:space="preserve"> saranno resi pubblici, dopo l’accertamento della regolarità degli atti, mediante pubblicazione all’Albo Ufficiale di Ateneo e 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eleggere il seguente domicilio presso il quale indirizzare le comunicazioni relative al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E41054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980CEC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980CEC" w:rsidRPr="00C318C0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c) curriculum vitae in duplice copia, redatto in lingua italiana e in lingua inglese,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originale/</w:t>
      </w:r>
      <w:r w:rsidRPr="00127AEF">
        <w:rPr>
          <w:color w:val="000000"/>
        </w:rPr>
        <w:t xml:space="preserve"> </w:t>
      </w:r>
      <w:r>
        <w:rPr>
          <w:color w:val="000000"/>
        </w:rPr>
        <w:t xml:space="preserve">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n.82/2005), </w:t>
      </w:r>
      <w:r w:rsidR="00321671">
        <w:rPr>
          <w:color w:val="000000"/>
        </w:rPr>
        <w:t xml:space="preserve"> con</w:t>
      </w:r>
      <w:r>
        <w:rPr>
          <w:color w:val="000000"/>
        </w:rPr>
        <w:t xml:space="preserve"> l’indicazione della tipologia, della data del conseguimento, dell’ent</w:t>
      </w:r>
      <w:r w:rsidR="004D273B">
        <w:rPr>
          <w:color w:val="000000"/>
        </w:rPr>
        <w:t>e che ha provveduto al rilascio;</w:t>
      </w:r>
    </w:p>
    <w:p w:rsidR="00980CEC" w:rsidRDefault="00980CEC" w:rsidP="00DE0BC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e) </w:t>
      </w:r>
      <w:r w:rsidR="000B7DDB">
        <w:rPr>
          <w:color w:val="000000"/>
        </w:rPr>
        <w:t>copia dei titoli (</w:t>
      </w:r>
      <w:r w:rsidR="000B7DDB">
        <w:rPr>
          <w:b/>
          <w:color w:val="000000"/>
        </w:rPr>
        <w:t xml:space="preserve">unicamente per i titoli per i quali non è ammessa l’autocertificazione) </w:t>
      </w:r>
      <w:r w:rsidR="000B7DDB">
        <w:rPr>
          <w:color w:val="000000"/>
        </w:rPr>
        <w:t>con dichiarazione di conformità all’originale</w:t>
      </w:r>
      <w:r w:rsidR="000B7DDB">
        <w:rPr>
          <w:b/>
          <w:color w:val="000000"/>
        </w:rPr>
        <w:t xml:space="preserve"> </w:t>
      </w:r>
      <w:r w:rsidR="000B7DDB" w:rsidRPr="00F0397A">
        <w:rPr>
          <w:color w:val="000000"/>
        </w:rPr>
        <w:t>e traduzione ufficiale se redatti in lingua diversa dalla lingua inglese</w:t>
      </w:r>
      <w:r w:rsidR="000B7DDB">
        <w:rPr>
          <w:color w:val="000000"/>
        </w:rPr>
        <w:t>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f) elenco numerato in duplice copia delle pubblicazioni,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46991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7338EE">
        <w:rPr>
          <w:color w:val="000000"/>
        </w:rPr>
        <w:t xml:space="preserve">g) descrizione </w:t>
      </w:r>
      <w:proofErr w:type="gramStart"/>
      <w:r w:rsidR="007338EE" w:rsidRPr="007338EE">
        <w:rPr>
          <w:color w:val="000000"/>
        </w:rPr>
        <w:t>relativa al</w:t>
      </w:r>
      <w:proofErr w:type="gramEnd"/>
      <w:r w:rsidR="007338EE" w:rsidRPr="007338EE">
        <w:rPr>
          <w:color w:val="000000"/>
        </w:rPr>
        <w:t xml:space="preserve"> </w:t>
      </w:r>
      <w:r w:rsidR="005A1BE1" w:rsidRPr="007338EE">
        <w:rPr>
          <w:color w:val="000000"/>
        </w:rPr>
        <w:t>proprio</w:t>
      </w:r>
      <w:r w:rsidR="00980CEC" w:rsidRPr="007338EE">
        <w:rPr>
          <w:color w:val="000000"/>
        </w:rPr>
        <w:t xml:space="preserve"> contributo alle pubblicazioni in collaborazione, datato e sottoscritto con firma autografa originale/ secondo le modalità previste dalla legge (art. 65 </w:t>
      </w:r>
      <w:proofErr w:type="spellStart"/>
      <w:r w:rsidR="00980CEC" w:rsidRPr="007338EE">
        <w:rPr>
          <w:color w:val="000000"/>
        </w:rPr>
        <w:t>D.Lgs.</w:t>
      </w:r>
      <w:proofErr w:type="spellEnd"/>
      <w:r w:rsidR="00980CEC" w:rsidRPr="007338EE"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h) elenco in duplice copia dell’attività didattica svolta, </w:t>
      </w:r>
      <w:r w:rsidR="004D273B">
        <w:rPr>
          <w:color w:val="000000"/>
        </w:rPr>
        <w:t>datato e sottoscritto con firma autografa originale/</w:t>
      </w:r>
      <w:r w:rsidR="004D273B" w:rsidRPr="00127AEF">
        <w:rPr>
          <w:color w:val="000000"/>
        </w:rPr>
        <w:t xml:space="preserve"> </w:t>
      </w:r>
      <w:r w:rsidR="004D273B">
        <w:rPr>
          <w:color w:val="000000"/>
        </w:rPr>
        <w:t>secondo le modalità previste dalla legge</w:t>
      </w:r>
      <w:r>
        <w:rPr>
          <w:color w:val="000000"/>
        </w:rPr>
        <w:t xml:space="preserve">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i) pubblicazioni in formato digitale</w:t>
      </w:r>
      <w:r w:rsidR="000A21B3">
        <w:rPr>
          <w:color w:val="000000"/>
        </w:rPr>
        <w:t>;</w:t>
      </w:r>
    </w:p>
    <w:p w:rsidR="00980CEC" w:rsidRDefault="003F16D1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j</w:t>
      </w:r>
      <w:r w:rsidR="00980CEC">
        <w:rPr>
          <w:color w:val="000000"/>
        </w:rPr>
        <w:t xml:space="preserve">) dichiarazione sostitutiva di </w:t>
      </w:r>
      <w:r w:rsidR="004657F6">
        <w:rPr>
          <w:color w:val="000000"/>
        </w:rPr>
        <w:t xml:space="preserve">certificazione e/o di </w:t>
      </w:r>
      <w:r w:rsidR="00980CEC">
        <w:rPr>
          <w:color w:val="000000"/>
        </w:rPr>
        <w:t xml:space="preserve">atto di notorietà ai sensi degli art. 46 e </w:t>
      </w:r>
      <w:proofErr w:type="gramStart"/>
      <w:r w:rsidR="00980CEC">
        <w:rPr>
          <w:color w:val="000000"/>
        </w:rPr>
        <w:t>47</w:t>
      </w:r>
      <w:proofErr w:type="gramEnd"/>
      <w:r w:rsidR="00980CEC">
        <w:rPr>
          <w:color w:val="000000"/>
        </w:rPr>
        <w:t xml:space="preserve"> del D.P.R. 445/2000 (</w:t>
      </w:r>
      <w:r w:rsidR="00980CEC" w:rsidRPr="007C7100">
        <w:rPr>
          <w:b/>
          <w:color w:val="000000"/>
        </w:rPr>
        <w:t>allegato 2 al bando</w:t>
      </w:r>
      <w:r w:rsidR="00980CEC">
        <w:rPr>
          <w:color w:val="000000"/>
        </w:rPr>
        <w:t>)</w:t>
      </w:r>
      <w:r w:rsidR="000A21B3">
        <w:rPr>
          <w:color w:val="000000"/>
        </w:rPr>
        <w:t>;</w:t>
      </w:r>
    </w:p>
    <w:p w:rsidR="008C471C" w:rsidRPr="003F16D1" w:rsidRDefault="008C471C" w:rsidP="008C471C">
      <w:pPr>
        <w:autoSpaceDE w:val="0"/>
        <w:autoSpaceDN w:val="0"/>
        <w:adjustRightInd w:val="0"/>
        <w:spacing w:after="0" w:line="240" w:lineRule="auto"/>
        <w:ind w:left="714" w:right="114"/>
        <w:jc w:val="both"/>
        <w:rPr>
          <w:color w:val="000000"/>
        </w:rPr>
      </w:pPr>
      <w:r w:rsidRPr="003F16D1">
        <w:rPr>
          <w:color w:val="000000"/>
        </w:rPr>
        <w:t>k) copia del permesso di soggiorno (per i candidati non aventi la cittadinanza di uno Stato membro dell’Unione Europea</w:t>
      </w:r>
      <w:r w:rsidR="003F16D1">
        <w:rPr>
          <w:color w:val="000000"/>
        </w:rPr>
        <w:t xml:space="preserve"> e che non siano stabilmente impegnati all’estero in attività di ricerca o insegnamento a livello universitario</w:t>
      </w:r>
      <w:proofErr w:type="gramStart"/>
      <w:r w:rsidRPr="003F16D1">
        <w:rPr>
          <w:color w:val="000000"/>
        </w:rPr>
        <w:t>).</w:t>
      </w:r>
      <w:proofErr w:type="gramEnd"/>
    </w:p>
    <w:p w:rsidR="008C471C" w:rsidRPr="003F16D1" w:rsidRDefault="008C471C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</w:p>
    <w:p w:rsidR="00980CEC" w:rsidRPr="003F16D1" w:rsidRDefault="00980CEC" w:rsidP="00980CEC">
      <w:pPr>
        <w:pStyle w:val="Paragrafoelenco"/>
        <w:spacing w:line="240" w:lineRule="auto"/>
        <w:ind w:left="426"/>
        <w:jc w:val="both"/>
      </w:pPr>
    </w:p>
    <w:p w:rsidR="00980CEC" w:rsidRDefault="00980CEC" w:rsidP="00980CEC">
      <w:pPr>
        <w:pStyle w:val="Paragrafoelenco"/>
        <w:spacing w:line="240" w:lineRule="auto"/>
        <w:ind w:left="426"/>
        <w:jc w:val="both"/>
      </w:pPr>
      <w:r w:rsidRPr="003F16D1">
        <w:t xml:space="preserve">Il sottoscritto esprime il proprio consenso al trattamento dei dati personali, nel rispetto e ai sensi del </w:t>
      </w:r>
      <w:proofErr w:type="spellStart"/>
      <w:r w:rsidRPr="003F16D1">
        <w:t>D.Lgs.</w:t>
      </w:r>
      <w:proofErr w:type="spellEnd"/>
      <w:r w:rsidRPr="003F16D1">
        <w:t xml:space="preserve"> 196/2003, per gli adempimenti</w:t>
      </w:r>
      <w:r w:rsidRPr="00A8200C">
        <w:t xml:space="preserve">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F14CF9" w:rsidRDefault="00F14CF9" w:rsidP="004319E9">
      <w:pPr>
        <w:pStyle w:val="Paragrafoelenco"/>
        <w:spacing w:line="240" w:lineRule="auto"/>
        <w:ind w:left="426"/>
        <w:jc w:val="both"/>
      </w:pP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>N.B. ALLEGARE COPIA DI DOCUMENTO DI RICONOSCIMENTO IN CORSO DI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7ED"/>
    <w:multiLevelType w:val="hybridMultilevel"/>
    <w:tmpl w:val="CCF0C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E084073"/>
    <w:multiLevelType w:val="hybridMultilevel"/>
    <w:tmpl w:val="CF0A57A8"/>
    <w:lvl w:ilvl="0" w:tplc="F790EE8C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9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18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9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72F3"/>
    <w:rsid w:val="000A21B3"/>
    <w:rsid w:val="000B7DDB"/>
    <w:rsid w:val="000C3A08"/>
    <w:rsid w:val="00125C9B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3665"/>
    <w:rsid w:val="00257DF3"/>
    <w:rsid w:val="00260791"/>
    <w:rsid w:val="00265019"/>
    <w:rsid w:val="002A382A"/>
    <w:rsid w:val="002A77E3"/>
    <w:rsid w:val="002D7DF3"/>
    <w:rsid w:val="00311C0E"/>
    <w:rsid w:val="00321671"/>
    <w:rsid w:val="003336D1"/>
    <w:rsid w:val="00357BA2"/>
    <w:rsid w:val="003707D9"/>
    <w:rsid w:val="00385711"/>
    <w:rsid w:val="0038750F"/>
    <w:rsid w:val="003B3529"/>
    <w:rsid w:val="003D0CD4"/>
    <w:rsid w:val="003D15F4"/>
    <w:rsid w:val="003F16D1"/>
    <w:rsid w:val="00424BBB"/>
    <w:rsid w:val="004319E9"/>
    <w:rsid w:val="00442CE3"/>
    <w:rsid w:val="0044535D"/>
    <w:rsid w:val="00455C72"/>
    <w:rsid w:val="00457B93"/>
    <w:rsid w:val="004657F6"/>
    <w:rsid w:val="00466BC5"/>
    <w:rsid w:val="004B193C"/>
    <w:rsid w:val="004D273B"/>
    <w:rsid w:val="004D43EE"/>
    <w:rsid w:val="004D4AB8"/>
    <w:rsid w:val="005024B7"/>
    <w:rsid w:val="0052342E"/>
    <w:rsid w:val="00534A72"/>
    <w:rsid w:val="005522CC"/>
    <w:rsid w:val="00584CD4"/>
    <w:rsid w:val="00587D69"/>
    <w:rsid w:val="00592669"/>
    <w:rsid w:val="005A1BE1"/>
    <w:rsid w:val="005D1CB7"/>
    <w:rsid w:val="005E4577"/>
    <w:rsid w:val="00602002"/>
    <w:rsid w:val="0064197F"/>
    <w:rsid w:val="006533FE"/>
    <w:rsid w:val="00657A5C"/>
    <w:rsid w:val="00693E56"/>
    <w:rsid w:val="006A17CA"/>
    <w:rsid w:val="006C4866"/>
    <w:rsid w:val="006E3300"/>
    <w:rsid w:val="006F0CD1"/>
    <w:rsid w:val="007338EE"/>
    <w:rsid w:val="007C4437"/>
    <w:rsid w:val="008330CA"/>
    <w:rsid w:val="0085624C"/>
    <w:rsid w:val="0086329D"/>
    <w:rsid w:val="0087684B"/>
    <w:rsid w:val="0089175F"/>
    <w:rsid w:val="008A3E78"/>
    <w:rsid w:val="008B6614"/>
    <w:rsid w:val="008C083F"/>
    <w:rsid w:val="008C471C"/>
    <w:rsid w:val="008C65A1"/>
    <w:rsid w:val="008D209F"/>
    <w:rsid w:val="008D7A3F"/>
    <w:rsid w:val="008E5107"/>
    <w:rsid w:val="00906F74"/>
    <w:rsid w:val="0091167A"/>
    <w:rsid w:val="00922BD6"/>
    <w:rsid w:val="00934A73"/>
    <w:rsid w:val="009436D2"/>
    <w:rsid w:val="00946991"/>
    <w:rsid w:val="009479BE"/>
    <w:rsid w:val="00965E37"/>
    <w:rsid w:val="00974071"/>
    <w:rsid w:val="00980CEC"/>
    <w:rsid w:val="0099160D"/>
    <w:rsid w:val="009A180D"/>
    <w:rsid w:val="009B1E73"/>
    <w:rsid w:val="009F02CA"/>
    <w:rsid w:val="009F0B17"/>
    <w:rsid w:val="00A0382E"/>
    <w:rsid w:val="00A1316B"/>
    <w:rsid w:val="00A30C37"/>
    <w:rsid w:val="00A43D3E"/>
    <w:rsid w:val="00A551AC"/>
    <w:rsid w:val="00A8200C"/>
    <w:rsid w:val="00AA0FCE"/>
    <w:rsid w:val="00AD7D2C"/>
    <w:rsid w:val="00AE1958"/>
    <w:rsid w:val="00AF741D"/>
    <w:rsid w:val="00B02BA2"/>
    <w:rsid w:val="00B33783"/>
    <w:rsid w:val="00B46658"/>
    <w:rsid w:val="00B510B6"/>
    <w:rsid w:val="00B72CBA"/>
    <w:rsid w:val="00B92642"/>
    <w:rsid w:val="00BB5DCD"/>
    <w:rsid w:val="00BC581D"/>
    <w:rsid w:val="00BE71EA"/>
    <w:rsid w:val="00C36D2E"/>
    <w:rsid w:val="00C5248B"/>
    <w:rsid w:val="00C62A05"/>
    <w:rsid w:val="00C70953"/>
    <w:rsid w:val="00C758D2"/>
    <w:rsid w:val="00C80A9E"/>
    <w:rsid w:val="00CA461E"/>
    <w:rsid w:val="00CA5E28"/>
    <w:rsid w:val="00CE6B9E"/>
    <w:rsid w:val="00D014E9"/>
    <w:rsid w:val="00D07C72"/>
    <w:rsid w:val="00D278D7"/>
    <w:rsid w:val="00D446FD"/>
    <w:rsid w:val="00D510C5"/>
    <w:rsid w:val="00D74321"/>
    <w:rsid w:val="00D87946"/>
    <w:rsid w:val="00D94284"/>
    <w:rsid w:val="00DE0BCC"/>
    <w:rsid w:val="00DE2377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B60BF"/>
    <w:rsid w:val="00EB66AE"/>
    <w:rsid w:val="00ED24AE"/>
    <w:rsid w:val="00EE54CB"/>
    <w:rsid w:val="00EF0E34"/>
    <w:rsid w:val="00EF6B4C"/>
    <w:rsid w:val="00F06825"/>
    <w:rsid w:val="00F14CF9"/>
    <w:rsid w:val="00F64290"/>
    <w:rsid w:val="00F80B2C"/>
    <w:rsid w:val="00F9799F"/>
    <w:rsid w:val="00FB6228"/>
    <w:rsid w:val="00FC0EDF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186</cp:revision>
  <cp:lastPrinted>2015-08-07T11:00:00Z</cp:lastPrinted>
  <dcterms:created xsi:type="dcterms:W3CDTF">2013-03-25T08:29:00Z</dcterms:created>
  <dcterms:modified xsi:type="dcterms:W3CDTF">2018-01-09T09:51:00Z</dcterms:modified>
</cp:coreProperties>
</file>